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4AABE" w14:textId="402C85E0" w:rsidR="001E7D08" w:rsidRDefault="00646B86" w:rsidP="00646B86">
      <w:pPr>
        <w:pStyle w:val="Title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Book Club Discussion Questions</w:t>
      </w:r>
    </w:p>
    <w:p w14:paraId="54298032" w14:textId="5C62ECC5" w:rsidR="00871168" w:rsidRPr="00150400" w:rsidRDefault="00DC2A17" w:rsidP="00646B86">
      <w:pPr>
        <w:pStyle w:val="Heading1"/>
        <w:rPr>
          <w:rFonts w:eastAsia="Times New Roman"/>
          <w:lang w:eastAsia="en-AU"/>
        </w:rPr>
      </w:pPr>
      <w:r w:rsidRPr="00150400">
        <w:rPr>
          <w:rFonts w:eastAsia="Times New Roman"/>
          <w:lang w:eastAsia="en-AU"/>
        </w:rPr>
        <w:t>Mystery</w:t>
      </w:r>
      <w:r w:rsidR="00646B86">
        <w:rPr>
          <w:rFonts w:eastAsia="Times New Roman"/>
          <w:lang w:eastAsia="en-AU"/>
        </w:rPr>
        <w:t xml:space="preserve"> and </w:t>
      </w:r>
      <w:r w:rsidRPr="00150400">
        <w:rPr>
          <w:rFonts w:eastAsia="Times New Roman"/>
          <w:lang w:eastAsia="en-AU"/>
        </w:rPr>
        <w:t>thriller</w:t>
      </w:r>
    </w:p>
    <w:p w14:paraId="5727D501" w14:textId="5EC29415" w:rsidR="00CA2365" w:rsidRPr="00150400" w:rsidRDefault="00CA2365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Are you new to this genre? If so, what did you enjoy (or not enjoy) about it?</w:t>
      </w:r>
    </w:p>
    <w:p w14:paraId="2E237536" w14:textId="55976191" w:rsidR="00CA2365" w:rsidRPr="00150400" w:rsidRDefault="00CA2365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If you’re not new to this genre, how does this novel compare to others you have read in the genre?</w:t>
      </w:r>
    </w:p>
    <w:p w14:paraId="21545709" w14:textId="77777777" w:rsidR="00CA2365" w:rsidRPr="00150400" w:rsidRDefault="00CA2365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At what point did you think you knew the outcome of the mystery? Why? Were you right or wrong?</w:t>
      </w:r>
    </w:p>
    <w:p w14:paraId="5F4267C1" w14:textId="0AF853A4" w:rsidR="00CA2365" w:rsidRPr="00150400" w:rsidRDefault="00CA2365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What did you think of how the mystery was solved? Was it probable? Would you have ended it differently?</w:t>
      </w:r>
    </w:p>
    <w:p w14:paraId="119335AD" w14:textId="77777777" w:rsidR="00CA2365" w:rsidRPr="00150400" w:rsidRDefault="00CA2365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How did the setting of the book contribute to the mystery?</w:t>
      </w:r>
    </w:p>
    <w:p w14:paraId="577EEA2A" w14:textId="77777777" w:rsidR="000277D6" w:rsidRPr="00150400" w:rsidRDefault="000277D6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How would you describe the author's writing style? Did you enjoy it?</w:t>
      </w:r>
    </w:p>
    <w:p w14:paraId="3AEA2F90" w14:textId="20A2A8C6" w:rsidR="000277D6" w:rsidRPr="00150400" w:rsidRDefault="000277D6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Does the author ratchet up the </w:t>
      </w:r>
      <w:r w:rsidRPr="00150400">
        <w:rPr>
          <w:rFonts w:asciiTheme="majorHAnsi" w:eastAsia="Times New Roman" w:hAnsiTheme="majorHAnsi" w:cstheme="majorHAnsi"/>
          <w:b/>
          <w:bCs/>
          <w:sz w:val="24"/>
          <w:szCs w:val="20"/>
          <w:lang w:eastAsia="en-AU"/>
        </w:rPr>
        <w:t>suspense</w:t>
      </w: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 xml:space="preserve">? Did you find yourself anxious—quickly turning pages to learn what happened? A what point does the suspense start to build? Where does it climax...then perhaps start rising again? </w:t>
      </w:r>
    </w:p>
    <w:p w14:paraId="452F8D24" w14:textId="1B3183BB" w:rsidR="00DC2A17" w:rsidRPr="00150400" w:rsidRDefault="000277D6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Talk about the </w:t>
      </w:r>
      <w:r w:rsidRPr="00150400">
        <w:rPr>
          <w:rFonts w:asciiTheme="majorHAnsi" w:eastAsia="Times New Roman" w:hAnsiTheme="majorHAnsi" w:cstheme="majorHAnsi"/>
          <w:b/>
          <w:bCs/>
          <w:sz w:val="24"/>
          <w:szCs w:val="20"/>
          <w:lang w:eastAsia="en-AU"/>
        </w:rPr>
        <w:t>characters</w:t>
      </w: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, both good and bad. Describe their personalities and motivations. Are they fully developed and emotionally complex? Or are they flat, one-dimensional heroes and villains?</w:t>
      </w:r>
    </w:p>
    <w:p w14:paraId="4C467226" w14:textId="126B775B" w:rsidR="000277D6" w:rsidRPr="00150400" w:rsidRDefault="00857556" w:rsidP="004606EF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What is the turning point of this book? What was your reaction to that pivotal moment?</w:t>
      </w:r>
    </w:p>
    <w:p w14:paraId="6CF9236A" w14:textId="3A12C645" w:rsidR="00D3774C" w:rsidRPr="00841BDC" w:rsidRDefault="001B3FE9" w:rsidP="00841BDC">
      <w:pPr>
        <w:pStyle w:val="NoSpacing"/>
        <w:numPr>
          <w:ilvl w:val="0"/>
          <w:numId w:val="6"/>
        </w:numPr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r w:rsidRPr="00150400"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  <w:t>If you were to talk with the author, what would you want to know? </w:t>
      </w:r>
    </w:p>
    <w:p w14:paraId="4595EE00" w14:textId="5DB01A10" w:rsidR="000277D6" w:rsidRPr="00150400" w:rsidRDefault="000277D6" w:rsidP="00D94F0F">
      <w:pPr>
        <w:pStyle w:val="NoSpacing"/>
        <w:rPr>
          <w:rFonts w:asciiTheme="majorHAnsi" w:eastAsia="Times New Roman" w:hAnsiTheme="majorHAnsi" w:cstheme="majorHAnsi"/>
          <w:color w:val="000000"/>
          <w:sz w:val="24"/>
          <w:szCs w:val="20"/>
          <w:lang w:eastAsia="en-AU"/>
        </w:rPr>
      </w:pPr>
      <w:bookmarkStart w:id="0" w:name="_GoBack"/>
      <w:bookmarkEnd w:id="0"/>
    </w:p>
    <w:sectPr w:rsidR="000277D6" w:rsidRPr="00150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562BC"/>
    <w:multiLevelType w:val="multilevel"/>
    <w:tmpl w:val="473C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4D4283"/>
    <w:multiLevelType w:val="multilevel"/>
    <w:tmpl w:val="A1B07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1D4F4D"/>
    <w:multiLevelType w:val="multilevel"/>
    <w:tmpl w:val="E1C8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082CC3"/>
    <w:multiLevelType w:val="hybridMultilevel"/>
    <w:tmpl w:val="E0EC5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474F9"/>
    <w:multiLevelType w:val="hybridMultilevel"/>
    <w:tmpl w:val="6F1AB3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1C84"/>
    <w:multiLevelType w:val="multilevel"/>
    <w:tmpl w:val="42A2D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A17"/>
    <w:rsid w:val="000277D6"/>
    <w:rsid w:val="00150400"/>
    <w:rsid w:val="001B3FE9"/>
    <w:rsid w:val="001E7D08"/>
    <w:rsid w:val="004606EF"/>
    <w:rsid w:val="00646B86"/>
    <w:rsid w:val="00671452"/>
    <w:rsid w:val="00841BDC"/>
    <w:rsid w:val="00857556"/>
    <w:rsid w:val="00857EF1"/>
    <w:rsid w:val="00871168"/>
    <w:rsid w:val="00A75E0A"/>
    <w:rsid w:val="00CA2365"/>
    <w:rsid w:val="00D3774C"/>
    <w:rsid w:val="00D94F0F"/>
    <w:rsid w:val="00DC2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AF56A"/>
  <w15:chartTrackingRefBased/>
  <w15:docId w15:val="{4830D592-3A67-4122-BE4D-012EAB4B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6B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2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red-bold">
    <w:name w:val="red-bold"/>
    <w:basedOn w:val="DefaultParagraphFont"/>
    <w:rsid w:val="000277D6"/>
  </w:style>
  <w:style w:type="character" w:styleId="Strong">
    <w:name w:val="Strong"/>
    <w:basedOn w:val="DefaultParagraphFont"/>
    <w:uiPriority w:val="22"/>
    <w:qFormat/>
    <w:rsid w:val="000277D6"/>
    <w:rPr>
      <w:b/>
      <w:bCs/>
    </w:rPr>
  </w:style>
  <w:style w:type="paragraph" w:styleId="NoSpacing">
    <w:name w:val="No Spacing"/>
    <w:uiPriority w:val="1"/>
    <w:qFormat/>
    <w:rsid w:val="00D94F0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646B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6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75E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E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E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E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E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Kirsty Lock</cp:lastModifiedBy>
  <cp:revision>12</cp:revision>
  <dcterms:created xsi:type="dcterms:W3CDTF">2019-05-09T01:27:00Z</dcterms:created>
  <dcterms:modified xsi:type="dcterms:W3CDTF">2020-04-21T05:34:00Z</dcterms:modified>
</cp:coreProperties>
</file>